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9C2106">
        <w:rPr>
          <w:rFonts w:ascii="Courier" w:hAnsi="Courier"/>
          <w:color w:val="48545D"/>
          <w:sz w:val="16"/>
          <w:szCs w:val="16"/>
        </w:rPr>
        <w:t>2018.01.22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:rsidR="00E030C8" w:rsidRPr="006F01B2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F01B2">
        <w:rPr>
          <w:rFonts w:cs="Arial"/>
          <w:color w:val="269CEB"/>
          <w:sz w:val="44"/>
          <w:szCs w:val="44"/>
        </w:rPr>
        <w:t xml:space="preserve">Saab Original </w:t>
      </w:r>
      <w:r w:rsidR="00E030C8" w:rsidRPr="006F01B2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6F01B2">
        <w:rPr>
          <w:rFonts w:cs="Arial"/>
          <w:color w:val="269CEB"/>
          <w:sz w:val="44"/>
          <w:szCs w:val="44"/>
        </w:rPr>
        <w:t>Update</w:t>
      </w:r>
      <w:r w:rsidR="00E030C8" w:rsidRPr="006F01B2">
        <w:rPr>
          <w:rFonts w:cs="Arial"/>
          <w:color w:val="269CEB"/>
          <w:sz w:val="44"/>
          <w:szCs w:val="44"/>
        </w:rPr>
        <w:tab/>
        <w:t xml:space="preserve"> </w:t>
      </w:r>
    </w:p>
    <w:p w:rsidR="00615FA9" w:rsidRPr="006F01B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C2106">
        <w:rPr>
          <w:rFonts w:cs="Arial"/>
          <w:color w:val="48545D"/>
          <w:szCs w:val="20"/>
          <w:lang w:val="en-US"/>
        </w:rPr>
        <w:tab/>
        <w:t>18-02</w:t>
      </w:r>
      <w:r w:rsidR="00F92AF0">
        <w:rPr>
          <w:rFonts w:cs="Arial"/>
          <w:color w:val="48545D"/>
          <w:szCs w:val="20"/>
          <w:lang w:val="en-US"/>
        </w:rPr>
        <w:t>-01</w:t>
      </w:r>
    </w:p>
    <w:p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:rsidR="00E030C8" w:rsidRPr="000B3160" w:rsidRDefault="009C210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Fuel pump, fuel gauge for A20NFT 9-3 MY12 XWD</w:t>
      </w:r>
    </w:p>
    <w:p w:rsidR="00FC4B4B" w:rsidRDefault="009C210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Position number for </w:t>
      </w:r>
      <w:r w:rsidR="00C32593">
        <w:rPr>
          <w:rFonts w:eastAsia="Times New Roman" w:cs="Arial"/>
          <w:color w:val="48545D"/>
          <w:lang w:val="en-US"/>
        </w:rPr>
        <w:t>Fuel pump is missing in EPC. P</w:t>
      </w:r>
      <w:r w:rsidR="00E635DD">
        <w:rPr>
          <w:rFonts w:eastAsia="Times New Roman" w:cs="Arial"/>
          <w:color w:val="48545D"/>
          <w:lang w:val="en-US"/>
        </w:rPr>
        <w:t xml:space="preserve">lease use </w:t>
      </w:r>
      <w:r w:rsidR="00C32593">
        <w:rPr>
          <w:rFonts w:eastAsia="Times New Roman" w:cs="Arial"/>
          <w:color w:val="48545D"/>
          <w:lang w:val="en-US"/>
        </w:rPr>
        <w:t>Notes in EPC, to do an User not</w:t>
      </w:r>
      <w:r w:rsidR="006B0F65">
        <w:rPr>
          <w:rFonts w:eastAsia="Times New Roman" w:cs="Arial"/>
          <w:color w:val="48545D"/>
          <w:lang w:val="en-US"/>
        </w:rPr>
        <w:t>e</w:t>
      </w:r>
      <w:r w:rsidR="00C32593">
        <w:rPr>
          <w:rFonts w:eastAsia="Times New Roman" w:cs="Arial"/>
          <w:color w:val="48545D"/>
          <w:lang w:val="en-US"/>
        </w:rPr>
        <w:t xml:space="preserve"> for these specific part numbers, see instructions in Help section.</w:t>
      </w:r>
    </w:p>
    <w:p w:rsidR="00C32593" w:rsidRDefault="00C3259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:rsidR="00C32593" w:rsidRPr="00F92AF0" w:rsidRDefault="00C3259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noProof/>
          <w:color w:val="48545D"/>
          <w:lang w:val="en-US"/>
        </w:rPr>
        <w:drawing>
          <wp:inline distT="0" distB="0" distL="0" distR="0" wp14:anchorId="43518F8D" wp14:editId="6B3654EF">
            <wp:extent cx="3371850" cy="2857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4"/>
        <w:gridCol w:w="1130"/>
        <w:gridCol w:w="1160"/>
        <w:gridCol w:w="1160"/>
      </w:tblGrid>
      <w:tr w:rsidR="00171ABF" w:rsidRPr="00E635DD" w:rsidTr="000B3160">
        <w:trPr>
          <w:trHeight w:val="314"/>
        </w:trPr>
        <w:tc>
          <w:tcPr>
            <w:tcW w:w="5294" w:type="dxa"/>
            <w:vAlign w:val="center"/>
          </w:tcPr>
          <w:p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:rsidR="00857045" w:rsidRDefault="00E635D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532DA14E" wp14:editId="7D15438F">
            <wp:extent cx="5991918" cy="54292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8399" cy="54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045" w:rsidRDefault="009C210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/>
        </w:rPr>
        <w:drawing>
          <wp:inline distT="0" distB="0" distL="0" distR="0" wp14:anchorId="40CCAFF3" wp14:editId="5D78B8E3">
            <wp:extent cx="2513592" cy="281940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861" cy="2826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45" w:rsidRDefault="0025633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D354614" wp14:editId="56C16C7B">
                <wp:simplePos x="0" y="0"/>
                <wp:positionH relativeFrom="column">
                  <wp:posOffset>0</wp:posOffset>
                </wp:positionH>
                <wp:positionV relativeFrom="paragraph">
                  <wp:posOffset>946785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66379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7E50DD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55pt;width:437.6pt;height:18.3pt;z-index:251657216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66379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7E50DD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0209" w:rsidRDefault="00A10209" w:rsidP="00B84C33">
      <w:r>
        <w:separator/>
      </w:r>
    </w:p>
  </w:endnote>
  <w:endnote w:type="continuationSeparator" w:id="0">
    <w:p w:rsidR="00A10209" w:rsidRDefault="00A10209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F14" w:rsidRDefault="00D74F14">
    <w:pPr>
      <w:pStyle w:val="Footer"/>
    </w:pPr>
  </w:p>
  <w:p w:rsidR="00D74F14" w:rsidRDefault="00D74F14">
    <w:pPr>
      <w:pStyle w:val="Footer"/>
    </w:pPr>
  </w:p>
  <w:p w:rsidR="00D74F14" w:rsidRDefault="00D74F14">
    <w:pPr>
      <w:pStyle w:val="Footer"/>
    </w:pPr>
  </w:p>
  <w:p w:rsidR="00D74F14" w:rsidRDefault="00D74F14">
    <w:pPr>
      <w:pStyle w:val="Footer"/>
    </w:pPr>
  </w:p>
  <w:p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74F14" w:rsidRDefault="00D74F14">
    <w:pPr>
      <w:pStyle w:val="Footer"/>
    </w:pPr>
  </w:p>
  <w:p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0209" w:rsidRDefault="00A10209" w:rsidP="00B84C33">
      <w:r>
        <w:separator/>
      </w:r>
    </w:p>
  </w:footnote>
  <w:footnote w:type="continuationSeparator" w:id="0">
    <w:p w:rsidR="00A10209" w:rsidRDefault="00A10209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  <w:p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defaultTabStop w:val="1304"/>
  <w:hyphenationZone w:val="425"/>
  <w:evenAndOddHeaders/>
  <w:characterSpacingControl w:val="doNotCompress"/>
  <w:hdrShapeDefaults>
    <o:shapedefaults v:ext="edit" spidmax="204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075A"/>
    <w:rsid w:val="001119CD"/>
    <w:rsid w:val="00114BBC"/>
    <w:rsid w:val="00120012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56333"/>
    <w:rsid w:val="002647D2"/>
    <w:rsid w:val="00266612"/>
    <w:rsid w:val="00295D00"/>
    <w:rsid w:val="002A46C5"/>
    <w:rsid w:val="002A4B75"/>
    <w:rsid w:val="002E7B4E"/>
    <w:rsid w:val="002F1AC3"/>
    <w:rsid w:val="00301B7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63791"/>
    <w:rsid w:val="006722C5"/>
    <w:rsid w:val="00684E03"/>
    <w:rsid w:val="006A1573"/>
    <w:rsid w:val="006A3B63"/>
    <w:rsid w:val="006B0F65"/>
    <w:rsid w:val="006B33F3"/>
    <w:rsid w:val="006E489E"/>
    <w:rsid w:val="006F01B2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50DD"/>
    <w:rsid w:val="007E7D69"/>
    <w:rsid w:val="008036CD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6F8B"/>
    <w:rsid w:val="008C7E72"/>
    <w:rsid w:val="008E130C"/>
    <w:rsid w:val="009019B8"/>
    <w:rsid w:val="00911861"/>
    <w:rsid w:val="009314B8"/>
    <w:rsid w:val="00932C7E"/>
    <w:rsid w:val="009466C5"/>
    <w:rsid w:val="00946D7E"/>
    <w:rsid w:val="00950662"/>
    <w:rsid w:val="009542CF"/>
    <w:rsid w:val="00962680"/>
    <w:rsid w:val="00967660"/>
    <w:rsid w:val="009851E8"/>
    <w:rsid w:val="009876D9"/>
    <w:rsid w:val="00994849"/>
    <w:rsid w:val="009A0134"/>
    <w:rsid w:val="009C2106"/>
    <w:rsid w:val="009F3994"/>
    <w:rsid w:val="009F5DE3"/>
    <w:rsid w:val="009F7D86"/>
    <w:rsid w:val="00A06312"/>
    <w:rsid w:val="00A10209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2593"/>
    <w:rsid w:val="00C355A9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635DD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2715E"/>
    <w:rsid w:val="00F337F1"/>
    <w:rsid w:val="00F4192A"/>
    <w:rsid w:val="00F45F82"/>
    <w:rsid w:val="00F50527"/>
    <w:rsid w:val="00F62F30"/>
    <w:rsid w:val="00F71231"/>
    <w:rsid w:val="00F71855"/>
    <w:rsid w:val="00F84276"/>
    <w:rsid w:val="00F92AF0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6A89FBA9-E4B4-44EC-A9A4-FE92C4FF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80BA64-BB75-4E8C-9FF1-AAB36E2E0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3</cp:revision>
  <cp:lastPrinted>2015-10-05T12:33:00Z</cp:lastPrinted>
  <dcterms:created xsi:type="dcterms:W3CDTF">2018-01-22T12:27:00Z</dcterms:created>
  <dcterms:modified xsi:type="dcterms:W3CDTF">2018-01-22T13:02:00Z</dcterms:modified>
</cp:coreProperties>
</file>