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3322B820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E577DF">
        <w:rPr>
          <w:rFonts w:ascii="Courier" w:hAnsi="Courier"/>
          <w:color w:val="48545D"/>
          <w:sz w:val="16"/>
          <w:szCs w:val="16"/>
        </w:rPr>
        <w:t>2016.11.09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793B73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793B73">
        <w:rPr>
          <w:rFonts w:cs="Arial"/>
          <w:color w:val="269CEB"/>
          <w:sz w:val="44"/>
          <w:szCs w:val="44"/>
        </w:rPr>
        <w:t xml:space="preserve">Saab Original </w:t>
      </w:r>
      <w:r w:rsidR="00E030C8" w:rsidRPr="00793B73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793B73">
        <w:rPr>
          <w:rFonts w:cs="Arial"/>
          <w:color w:val="269CEB"/>
          <w:sz w:val="44"/>
          <w:szCs w:val="44"/>
        </w:rPr>
        <w:t>Update</w:t>
      </w:r>
      <w:r w:rsidR="00E030C8" w:rsidRPr="00793B73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793B73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F5783FB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E577DF">
        <w:rPr>
          <w:rFonts w:cs="Arial"/>
          <w:color w:val="48545D"/>
          <w:szCs w:val="20"/>
          <w:lang w:val="en-US"/>
        </w:rPr>
        <w:tab/>
        <w:t>16-07-04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667B71FB" w:rsidR="00E030C8" w:rsidRDefault="00E577DF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Spring, rear suspension for 9-3 MY06- and 9-5 MY06-10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CBE24D0" w14:textId="3CE64161" w:rsidR="00E577DF" w:rsidRDefault="00E577DF" w:rsidP="00E577DF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is no longer possible to get th</w:t>
      </w:r>
      <w:r w:rsidR="00793B73">
        <w:rPr>
          <w:rFonts w:cs="Arial"/>
          <w:szCs w:val="20"/>
          <w:lang w:val="en-US"/>
        </w:rPr>
        <w:t>ese</w:t>
      </w:r>
      <w:r>
        <w:rPr>
          <w:rFonts w:cs="Arial"/>
          <w:szCs w:val="20"/>
          <w:lang w:val="en-US"/>
        </w:rPr>
        <w:t xml:space="preserve"> part</w:t>
      </w:r>
      <w:r w:rsidR="00793B73">
        <w:rPr>
          <w:rFonts w:cs="Arial"/>
          <w:szCs w:val="20"/>
          <w:lang w:val="en-US"/>
        </w:rPr>
        <w:t>s</w:t>
      </w:r>
      <w:r>
        <w:rPr>
          <w:rFonts w:cs="Arial"/>
          <w:szCs w:val="20"/>
          <w:lang w:val="en-US"/>
        </w:rPr>
        <w:t xml:space="preserve"> from supplier. We therefore introduce </w:t>
      </w:r>
      <w:r w:rsidR="00793B73">
        <w:rPr>
          <w:rFonts w:cs="Arial"/>
          <w:szCs w:val="20"/>
          <w:lang w:val="en-US"/>
        </w:rPr>
        <w:t>the</w:t>
      </w:r>
      <w:r w:rsidR="00ED01BC">
        <w:rPr>
          <w:rFonts w:cs="Arial"/>
          <w:szCs w:val="20"/>
          <w:lang w:val="en-US"/>
        </w:rPr>
        <w:t>m</w:t>
      </w:r>
      <w:r>
        <w:rPr>
          <w:rFonts w:cs="Arial"/>
          <w:szCs w:val="20"/>
          <w:lang w:val="en-US"/>
        </w:rPr>
        <w:t xml:space="preserve"> as Saab Select type 57. Please order on new part number. See EPC, using old part number for complete information. Portal is updated.</w:t>
      </w: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9875D2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3D9E41B3" w:rsidR="00171ABF" w:rsidRPr="00D6595E" w:rsidRDefault="00E577D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Spring, rear suspension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9875D2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6F4FAF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03CE7789" w:rsidR="00171ABF" w:rsidRPr="00BC2E48" w:rsidRDefault="00E577D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12760111</w:t>
            </w:r>
          </w:p>
        </w:tc>
        <w:tc>
          <w:tcPr>
            <w:tcW w:w="1418" w:type="dxa"/>
            <w:vAlign w:val="center"/>
          </w:tcPr>
          <w:p w14:paraId="6BB27810" w14:textId="1B04445A" w:rsidR="00171ABF" w:rsidRPr="00BC2E48" w:rsidRDefault="00E577D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32055629</w:t>
            </w:r>
          </w:p>
        </w:tc>
        <w:tc>
          <w:tcPr>
            <w:tcW w:w="2492" w:type="dxa"/>
            <w:vAlign w:val="center"/>
          </w:tcPr>
          <w:p w14:paraId="38B4FE2A" w14:textId="6C8DE471" w:rsidR="00171ABF" w:rsidRPr="00BC2E48" w:rsidRDefault="00E577D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Pos17, 9-5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B3664F" w:rsidRPr="00A72180" w14:paraId="62E969FE" w14:textId="77777777" w:rsidTr="006A3B63">
        <w:trPr>
          <w:trHeight w:val="282"/>
        </w:trPr>
        <w:tc>
          <w:tcPr>
            <w:tcW w:w="1384" w:type="dxa"/>
            <w:vAlign w:val="center"/>
          </w:tcPr>
          <w:p w14:paraId="6C13BC9E" w14:textId="258D37E7" w:rsidR="00B3664F" w:rsidRDefault="00E577D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12798996</w:t>
            </w:r>
          </w:p>
        </w:tc>
        <w:tc>
          <w:tcPr>
            <w:tcW w:w="1418" w:type="dxa"/>
            <w:vAlign w:val="center"/>
          </w:tcPr>
          <w:p w14:paraId="4C37EB70" w14:textId="251BB2A6" w:rsidR="00B3664F" w:rsidRDefault="00E577D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32055177</w:t>
            </w:r>
          </w:p>
        </w:tc>
        <w:tc>
          <w:tcPr>
            <w:tcW w:w="2492" w:type="dxa"/>
            <w:vAlign w:val="center"/>
          </w:tcPr>
          <w:p w14:paraId="18501336" w14:textId="7B5B35DA" w:rsidR="00B3664F" w:rsidRDefault="00E577D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Pos5, 9-3</w:t>
            </w:r>
          </w:p>
        </w:tc>
        <w:tc>
          <w:tcPr>
            <w:tcW w:w="1130" w:type="dxa"/>
            <w:vAlign w:val="center"/>
          </w:tcPr>
          <w:p w14:paraId="52FDCB31" w14:textId="77777777" w:rsidR="00B3664F" w:rsidRPr="00BC2E48" w:rsidRDefault="00B3664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6D690910" w14:textId="77777777" w:rsidR="00B3664F" w:rsidRPr="00BC2E48" w:rsidRDefault="00B3664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718DAB16" w14:textId="77777777" w:rsidR="00B3664F" w:rsidRPr="00BC2E48" w:rsidRDefault="00B3664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9F25FEF" w:rsidR="00BA4BD4" w:rsidRDefault="00E577DF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59F73CEA" wp14:editId="35FFBFAB">
            <wp:extent cx="923925" cy="2002871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548" cy="200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color w:val="1B2932"/>
          <w:szCs w:val="20"/>
        </w:rPr>
        <w:drawing>
          <wp:inline distT="0" distB="0" distL="0" distR="0" wp14:anchorId="18DC393B" wp14:editId="2F1ADF58">
            <wp:extent cx="1362075" cy="2075237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591" cy="2109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CC444" w14:textId="32A156E2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0E5A5CF9" w:rsidR="00BF7A29" w:rsidRDefault="00E0145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793B73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B89F04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7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WBqAIAAKM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793B73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Y06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aYgjL16O+mQF5R7bx0I7fs7wRYU1vmHO3zOL84ZtgTvE3+FHKtjlFDqJkjXY&#10;H3+7D3gcA9RSssP5zal72TArKFFfNQ7I+XA8DgMfD2MsMx7ssWZ1rNGbeg5YoxC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v5Y06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E775501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BAD6F1C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5E76ED63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9E2863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9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BGGYSzrwMAAFALAAAOAAAAAAAAAAAAAAAAAC4CAABkcnMvZTJvRG9jLnht&#10;bFBLAQItABQABgAIAAAAIQBX9PqN4AAAAAkBAAAPAAAAAAAAAAAAAAAAAAkGAABkcnMvZG93bnJl&#10;di54bWxQSwUGAAAAAAQABADzAAAAFgcAAAAA&#10;">
                <v:rect id="Rektangel 12" o:spid="_x0000_s1030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1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5E76ED63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9E2863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0CBD753F">
                <wp:simplePos x="0" y="0"/>
                <wp:positionH relativeFrom="column">
                  <wp:posOffset>1485900</wp:posOffset>
                </wp:positionH>
                <wp:positionV relativeFrom="paragraph">
                  <wp:posOffset>-461010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44D57" id="Textruta 8" o:spid="_x0000_s1032" type="#_x0000_t202" style="position:absolute;margin-left:117pt;margin-top:-36.3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cIsrw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DE1C85" w:rsidRPr="00A72180" w:rsidSect="000B3160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3D5A83" w14:textId="77777777" w:rsidR="00C92FC8" w:rsidRDefault="00C92FC8" w:rsidP="00B84C33">
      <w:r>
        <w:separator/>
      </w:r>
    </w:p>
  </w:endnote>
  <w:endnote w:type="continuationSeparator" w:id="0">
    <w:p w14:paraId="19BD6542" w14:textId="77777777" w:rsidR="00C92FC8" w:rsidRDefault="00C92FC8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DA5637" w14:textId="77777777" w:rsidR="00C92FC8" w:rsidRDefault="00C92FC8" w:rsidP="00B84C33">
      <w:r>
        <w:separator/>
      </w:r>
    </w:p>
  </w:footnote>
  <w:footnote w:type="continuationSeparator" w:id="0">
    <w:p w14:paraId="010E153D" w14:textId="77777777" w:rsidR="00C92FC8" w:rsidRDefault="00C92FC8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409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15F0"/>
    <w:rsid w:val="0003225E"/>
    <w:rsid w:val="00043386"/>
    <w:rsid w:val="000506C8"/>
    <w:rsid w:val="00052E01"/>
    <w:rsid w:val="00054DF7"/>
    <w:rsid w:val="000747B1"/>
    <w:rsid w:val="00081140"/>
    <w:rsid w:val="000835AD"/>
    <w:rsid w:val="000A348A"/>
    <w:rsid w:val="000B3160"/>
    <w:rsid w:val="000E3979"/>
    <w:rsid w:val="00105C5B"/>
    <w:rsid w:val="0011486C"/>
    <w:rsid w:val="00114BBC"/>
    <w:rsid w:val="00142816"/>
    <w:rsid w:val="001457E4"/>
    <w:rsid w:val="00155093"/>
    <w:rsid w:val="00170E5D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B589E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322FE"/>
    <w:rsid w:val="004402B7"/>
    <w:rsid w:val="00443CCB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16E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B21A6"/>
    <w:rsid w:val="005C2C19"/>
    <w:rsid w:val="005C65A6"/>
    <w:rsid w:val="005D3EEF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E489E"/>
    <w:rsid w:val="006F29FD"/>
    <w:rsid w:val="006F4FAF"/>
    <w:rsid w:val="00710915"/>
    <w:rsid w:val="007155B7"/>
    <w:rsid w:val="007352B3"/>
    <w:rsid w:val="007463DF"/>
    <w:rsid w:val="00760245"/>
    <w:rsid w:val="0076406F"/>
    <w:rsid w:val="00772046"/>
    <w:rsid w:val="007732F1"/>
    <w:rsid w:val="0079094C"/>
    <w:rsid w:val="00793B73"/>
    <w:rsid w:val="007A0B0E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58B"/>
    <w:rsid w:val="00856D08"/>
    <w:rsid w:val="008611BB"/>
    <w:rsid w:val="00864A78"/>
    <w:rsid w:val="00870050"/>
    <w:rsid w:val="00872700"/>
    <w:rsid w:val="00883970"/>
    <w:rsid w:val="00884339"/>
    <w:rsid w:val="00884F35"/>
    <w:rsid w:val="008946EE"/>
    <w:rsid w:val="008964B0"/>
    <w:rsid w:val="008A3DD4"/>
    <w:rsid w:val="008C2A1C"/>
    <w:rsid w:val="008C7E72"/>
    <w:rsid w:val="008E130C"/>
    <w:rsid w:val="009019B8"/>
    <w:rsid w:val="00911861"/>
    <w:rsid w:val="009145D1"/>
    <w:rsid w:val="009314B8"/>
    <w:rsid w:val="00932C7E"/>
    <w:rsid w:val="009466C5"/>
    <w:rsid w:val="00950662"/>
    <w:rsid w:val="009542CF"/>
    <w:rsid w:val="00962680"/>
    <w:rsid w:val="0096735A"/>
    <w:rsid w:val="00967660"/>
    <w:rsid w:val="009851E8"/>
    <w:rsid w:val="009875D2"/>
    <w:rsid w:val="009876D9"/>
    <w:rsid w:val="00994849"/>
    <w:rsid w:val="009A0134"/>
    <w:rsid w:val="009E2863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16FDC"/>
    <w:rsid w:val="00B228F7"/>
    <w:rsid w:val="00B235F6"/>
    <w:rsid w:val="00B3664F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92FC8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1CDF"/>
    <w:rsid w:val="00E474ED"/>
    <w:rsid w:val="00E51098"/>
    <w:rsid w:val="00E577DF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01B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8A2A0C0D-F5DD-460A-A13D-DBD6B9462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4C23BEE-F4AA-486C-A1EE-C2DE47D38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506</Characters>
  <Application>Microsoft Office Word</Application>
  <DocSecurity>0</DocSecurity>
  <Lines>4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2016-11-22T07:16:00Z</cp:lastPrinted>
  <dcterms:created xsi:type="dcterms:W3CDTF">2016-11-22T13:05:00Z</dcterms:created>
  <dcterms:modified xsi:type="dcterms:W3CDTF">2016-11-22T13:05:00Z</dcterms:modified>
</cp:coreProperties>
</file>